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ascii="黑体" w:eastAsia="黑体"/>
          <w:sz w:val="32"/>
          <w:szCs w:val="32"/>
        </w:rPr>
        <w:t>2</w:t>
      </w:r>
      <w:r>
        <w:rPr>
          <w:rFonts w:hint="eastAsia" w:ascii="黑体" w:eastAsia="黑体"/>
          <w:sz w:val="32"/>
          <w:szCs w:val="32"/>
        </w:rPr>
        <w:t>：征求意见表</w:t>
      </w:r>
    </w:p>
    <w:p>
      <w:pPr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中国城镇供水排水协会团体标准《城镇污水厂调试技术规程</w:t>
      </w:r>
      <w:bookmarkStart w:id="0" w:name="_GoBack"/>
      <w:bookmarkEnd w:id="0"/>
      <w:r>
        <w:rPr>
          <w:rFonts w:hint="eastAsia" w:ascii="黑体" w:eastAsia="黑体"/>
          <w:sz w:val="32"/>
          <w:szCs w:val="32"/>
        </w:rPr>
        <w:t>》征求意见表</w:t>
      </w:r>
    </w:p>
    <w:p>
      <w:pPr>
        <w:jc w:val="left"/>
        <w:rPr>
          <w:rFonts w:ascii="黑体" w:eastAsia="黑体"/>
          <w:szCs w:val="21"/>
        </w:rPr>
      </w:pPr>
      <w:r>
        <w:rPr>
          <w:rFonts w:hint="eastAsia" w:ascii="黑体" w:eastAsia="黑体"/>
          <w:szCs w:val="21"/>
        </w:rPr>
        <w:t xml:space="preserve">                                                                      </w:t>
      </w:r>
      <w:r>
        <w:rPr>
          <w:rFonts w:ascii="黑体" w:eastAsia="黑体"/>
          <w:szCs w:val="21"/>
        </w:rPr>
        <w:t xml:space="preserve">                                 </w:t>
      </w:r>
      <w:r>
        <w:rPr>
          <w:rFonts w:hint="eastAsia" w:ascii="黑体" w:eastAsia="黑体"/>
          <w:szCs w:val="21"/>
        </w:rPr>
        <w:t xml:space="preserve"> 年   月  日</w:t>
      </w:r>
    </w:p>
    <w:tbl>
      <w:tblPr>
        <w:tblStyle w:val="4"/>
        <w:tblW w:w="140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"/>
        <w:gridCol w:w="2261"/>
        <w:gridCol w:w="5378"/>
        <w:gridCol w:w="3008"/>
        <w:gridCol w:w="23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tblHeader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序号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章节/条文号</w:t>
            </w: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意见或建议</w:t>
            </w:r>
          </w:p>
        </w:tc>
        <w:tc>
          <w:tcPr>
            <w:tcW w:w="3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提意见单位、专家</w:t>
            </w: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主要理由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</w:tbl>
    <w:p/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1D19C1"/>
    <w:multiLevelType w:val="multilevel"/>
    <w:tmpl w:val="461D19C1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  <w:color w:val="auto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4MGI3ZDNhZGJjNGI3MDZmMjRmYjNjMmM4MjRhZTgifQ=="/>
  </w:docVars>
  <w:rsids>
    <w:rsidRoot w:val="0080420B"/>
    <w:rsid w:val="003316F8"/>
    <w:rsid w:val="00427A51"/>
    <w:rsid w:val="0080420B"/>
    <w:rsid w:val="008B6FBF"/>
    <w:rsid w:val="00952934"/>
    <w:rsid w:val="00960540"/>
    <w:rsid w:val="00962720"/>
    <w:rsid w:val="00AF6162"/>
    <w:rsid w:val="00CC69A8"/>
    <w:rsid w:val="00E97211"/>
    <w:rsid w:val="00EB73E9"/>
    <w:rsid w:val="00EF6B8B"/>
    <w:rsid w:val="1D0D5E03"/>
    <w:rsid w:val="1D91011D"/>
    <w:rsid w:val="4A174433"/>
    <w:rsid w:val="7AE3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74</Words>
  <Characters>74</Characters>
  <Lines>1</Lines>
  <Paragraphs>1</Paragraphs>
  <TotalTime>5</TotalTime>
  <ScaleCrop>false</ScaleCrop>
  <LinksUpToDate>false</LinksUpToDate>
  <CharactersWithSpaces>183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2021-11-08T04:06:00Z</dcterms:created>
  <dc:creator>lenovo</dc:creator>
  <cp:lastModifiedBy>《許晨》</cp:lastModifiedBy>
  <dcterms:modified xsi:type="dcterms:W3CDTF">2023-10-08T07:43:01Z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E8D24400B25A4585B6A641AB91964543</vt:lpwstr>
  </property>
</Properties>
</file>